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9DACA" w14:textId="77777777" w:rsidR="00145857" w:rsidRPr="009A35B4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UDC………</w:t>
      </w:r>
    </w:p>
    <w:p w14:paraId="5EAB59B0" w14:textId="77777777" w:rsidR="00145857" w:rsidRPr="009A35B4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6E9C9AC3" w14:textId="77777777" w:rsidR="00145857" w:rsidRPr="009A35B4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Article Title</w:t>
      </w:r>
    </w:p>
    <w:p w14:paraId="08EA2547" w14:textId="77777777" w:rsidR="00145857" w:rsidRPr="009A35B4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19A4C0C7" w14:textId="77777777" w:rsid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Surname I.O.¹, Academic Degree, Academic Title, Position; </w:t>
      </w:r>
    </w:p>
    <w:p w14:paraId="60845DAB" w14:textId="77777777" w:rsid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Surname I.O.², Academic Degree, Academic Title, Position; </w:t>
      </w:r>
    </w:p>
    <w:p w14:paraId="510A5EFC" w14:textId="77777777" w:rsid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Surname I.O.³, Academic Degree, Academic Title, Position</w:t>
      </w:r>
    </w:p>
    <w:p w14:paraId="15EAB8AD" w14:textId="77777777" w:rsidR="00145857" w:rsidRP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1458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</w:t>
      </w:r>
    </w:p>
    <w:p w14:paraId="68BB7121" w14:textId="77777777" w:rsidR="00145857" w:rsidRP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79EFE63C" w14:textId="77777777" w:rsidR="00145857" w:rsidRPr="009A35B4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¹ Name of the First Author’s Organization, City, Country</w:t>
      </w:r>
    </w:p>
    <w:p w14:paraId="0360978B" w14:textId="77777777" w:rsidR="00145857" w:rsidRPr="009A35B4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² Name of the Second Author’s Organization, City, Country</w:t>
      </w:r>
    </w:p>
    <w:p w14:paraId="2BA259D5" w14:textId="77777777" w:rsidR="00145857" w:rsidRPr="009A35B4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³ Name of the Third Author’s Organization, City, Country</w:t>
      </w:r>
    </w:p>
    <w:p w14:paraId="0E5D0BE9" w14:textId="77777777" w:rsidR="00145857" w:rsidRP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14585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…</w:t>
      </w:r>
    </w:p>
    <w:p w14:paraId="229EA0B8" w14:textId="77777777" w:rsidR="00145857" w:rsidRPr="00145857" w:rsidRDefault="00145857" w:rsidP="001458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</w:pPr>
    </w:p>
    <w:p w14:paraId="3A8879BA" w14:textId="77777777" w:rsidR="00145857" w:rsidRPr="009A35B4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</w:t>
      </w: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Abstract.</w:t>
      </w: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(200–300 words)</w:t>
      </w: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Text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</w:p>
    <w:p w14:paraId="20B2A7F8" w14:textId="77777777" w:rsidR="00145857" w:rsidRPr="00B443CE" w:rsidRDefault="00145857" w:rsidP="00145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val="en-US"/>
        </w:rPr>
      </w:pPr>
    </w:p>
    <w:p w14:paraId="00E28EF1" w14:textId="77777777" w:rsidR="00145857" w:rsidRPr="00B443CE" w:rsidRDefault="00145857" w:rsidP="001458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  <w:r w:rsidRPr="009A35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Keywords:</w:t>
      </w:r>
      <w:r w:rsidRPr="009A35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(4-6 words) </w:t>
      </w: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text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</w:p>
    <w:p w14:paraId="0E926FB9" w14:textId="77777777" w:rsidR="00145857" w:rsidRPr="00B443CE" w:rsidRDefault="00145857" w:rsidP="0014585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22D4BA37" w14:textId="77777777" w:rsidR="00145857" w:rsidRPr="009A35B4" w:rsidRDefault="00145857" w:rsidP="00145857">
      <w:pPr>
        <w:spacing w:after="0" w:line="240" w:lineRule="auto"/>
        <w:ind w:firstLine="429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  <w:r w:rsidRPr="009A35B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9A35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Article Text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text</w:t>
      </w:r>
      <w:proofErr w:type="spellEnd"/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55F8A330" w14:textId="77777777" w:rsidR="00145857" w:rsidRDefault="00145857" w:rsidP="00145857">
      <w:pPr>
        <w:spacing w:after="0" w:line="240" w:lineRule="auto"/>
        <w:ind w:firstLine="429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14:paraId="3E994A68" w14:textId="77777777" w:rsidR="00145857" w:rsidRPr="009A35B4" w:rsidRDefault="00145857" w:rsidP="00145857">
      <w:pPr>
        <w:spacing w:after="0" w:line="240" w:lineRule="auto"/>
        <w:ind w:firstLine="429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sz w:val="24"/>
          <w:szCs w:val="24"/>
          <w:lang w:val="en-US"/>
        </w:rPr>
        <w:t>References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19C85166" w14:textId="77777777" w:rsidR="00145857" w:rsidRPr="009A35B4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</w:p>
    <w:p w14:paraId="34E772D3" w14:textId="77777777" w:rsidR="00145857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</w:p>
    <w:p w14:paraId="2E2CC80B" w14:textId="77777777" w:rsidR="00145857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</w:p>
    <w:p w14:paraId="07031B1A" w14:textId="77777777" w:rsidR="00145857" w:rsidRPr="009A35B4" w:rsidRDefault="00145857" w:rsidP="001458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35B4">
        <w:rPr>
          <w:rFonts w:ascii="Times New Roman" w:eastAsia="Times New Roman" w:hAnsi="Times New Roman" w:cs="Times New Roman"/>
          <w:sz w:val="24"/>
          <w:szCs w:val="24"/>
          <w:lang w:val="en-US"/>
        </w:rPr>
        <w:t>…</w:t>
      </w:r>
    </w:p>
    <w:p w14:paraId="1D336467" w14:textId="77777777" w:rsidR="00145857" w:rsidRPr="009A35B4" w:rsidRDefault="00145857" w:rsidP="00145857">
      <w:pPr>
        <w:tabs>
          <w:tab w:val="left" w:pos="284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B256CD4" w14:textId="579F807C" w:rsidR="00AC0ED3" w:rsidRPr="00145857" w:rsidRDefault="00145857" w:rsidP="00145857">
      <w:pPr>
        <w:rPr>
          <w:lang w:val="en-US"/>
        </w:rPr>
      </w:pPr>
      <w:r w:rsidRPr="009A35B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Example of reference formatting:</w:t>
      </w:r>
      <w:r w:rsidRPr="009A35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hyperlink r:id="rId4" w:history="1">
        <w:r w:rsidRPr="00145857">
          <w:rPr>
            <w:rStyle w:val="a5"/>
            <w:rFonts w:cs="Times New Roman"/>
            <w:lang w:val="en-US"/>
          </w:rPr>
          <w:t>https://vstu.by/files/university/regulatory_doc/pio_10jan.pdf</w:t>
        </w:r>
      </w:hyperlink>
    </w:p>
    <w:sectPr w:rsidR="00AC0ED3" w:rsidRPr="00145857" w:rsidSect="00F23EE6">
      <w:pgSz w:w="11906" w:h="16838"/>
      <w:pgMar w:top="1134" w:right="56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6416"/>
    <w:rsid w:val="00026C2A"/>
    <w:rsid w:val="0013059F"/>
    <w:rsid w:val="00145857"/>
    <w:rsid w:val="00261A56"/>
    <w:rsid w:val="00410245"/>
    <w:rsid w:val="00486416"/>
    <w:rsid w:val="00566666"/>
    <w:rsid w:val="00566DA3"/>
    <w:rsid w:val="00624815"/>
    <w:rsid w:val="00724D2E"/>
    <w:rsid w:val="007A7821"/>
    <w:rsid w:val="008369F7"/>
    <w:rsid w:val="008B3C54"/>
    <w:rsid w:val="00AC0ED3"/>
    <w:rsid w:val="00AE75BE"/>
    <w:rsid w:val="00B42EEF"/>
    <w:rsid w:val="00CF49AD"/>
    <w:rsid w:val="00F23EE6"/>
    <w:rsid w:val="00F932FE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28872"/>
  <w15:docId w15:val="{D1EC85EC-3BA8-40FF-9FA5-9B9457660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8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C0ED3"/>
    <w:pPr>
      <w:widowControl w:val="0"/>
      <w:spacing w:after="0" w:line="240" w:lineRule="auto"/>
      <w:ind w:left="838" w:hanging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AC0ED3"/>
    <w:rPr>
      <w:rFonts w:ascii="Times New Roman" w:eastAsia="Times New Roman" w:hAnsi="Times New Roman"/>
      <w:sz w:val="24"/>
      <w:szCs w:val="24"/>
      <w:lang w:val="en-US"/>
    </w:rPr>
  </w:style>
  <w:style w:type="character" w:styleId="a5">
    <w:name w:val="Hyperlink"/>
    <w:basedOn w:val="a0"/>
    <w:uiPriority w:val="99"/>
    <w:unhideWhenUsed/>
    <w:rsid w:val="001458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stu.by/files/university/regulatory_doc/pio_10jan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Берашевич Ирина Васильевна</cp:lastModifiedBy>
  <cp:revision>6</cp:revision>
  <cp:lastPrinted>2022-05-19T07:16:00Z</cp:lastPrinted>
  <dcterms:created xsi:type="dcterms:W3CDTF">2022-05-19T11:30:00Z</dcterms:created>
  <dcterms:modified xsi:type="dcterms:W3CDTF">2026-06-08T07:26:00Z</dcterms:modified>
</cp:coreProperties>
</file>